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70079" w14:textId="77777777" w:rsidR="006D3404" w:rsidRDefault="006D3404"/>
    <w:p w14:paraId="0E0A01A5" w14:textId="77777777" w:rsidR="00A6506D" w:rsidRPr="00A6506D" w:rsidRDefault="00A6506D" w:rsidP="00A6506D">
      <w:r w:rsidRPr="00A6506D">
        <w:t>Our outcomes today are to use the collaborative inquiry process for analyzing data, reflecting upon practices, and determining some next steps.</w:t>
      </w:r>
    </w:p>
    <w:p w14:paraId="30EDC8B2" w14:textId="77777777" w:rsidR="00A6506D" w:rsidRDefault="00A6506D"/>
    <w:p w14:paraId="2D391F85" w14:textId="77777777" w:rsidR="00A6506D" w:rsidRDefault="00A6506D" w:rsidP="00A6506D">
      <w:pPr>
        <w:pStyle w:val="Heading1"/>
      </w:pPr>
      <w:r>
        <w:t>Activating and Engaging</w:t>
      </w:r>
    </w:p>
    <w:p w14:paraId="037AF668" w14:textId="77777777" w:rsidR="00A6506D" w:rsidRDefault="00A6506D">
      <w:r>
        <w:t>Living in poverty is like……. (picture of Walt Disney World) because…..</w:t>
      </w:r>
    </w:p>
    <w:p w14:paraId="1F4B9307" w14:textId="77777777" w:rsidR="00A6506D" w:rsidRDefault="00A6506D" w:rsidP="00A6506D">
      <w:pPr>
        <w:pStyle w:val="ListParagraph"/>
        <w:numPr>
          <w:ilvl w:val="0"/>
          <w:numId w:val="1"/>
        </w:numPr>
      </w:pPr>
      <w:r>
        <w:t>Discussion points:</w:t>
      </w:r>
    </w:p>
    <w:p w14:paraId="31544391" w14:textId="77777777" w:rsidR="00A6506D" w:rsidRDefault="00A6506D" w:rsidP="00A6506D">
      <w:pPr>
        <w:pStyle w:val="ListParagraph"/>
        <w:numPr>
          <w:ilvl w:val="1"/>
          <w:numId w:val="1"/>
        </w:numPr>
      </w:pPr>
      <w:r>
        <w:t>feels overwhelming because so much going on at one time</w:t>
      </w:r>
    </w:p>
    <w:p w14:paraId="08B0EB38" w14:textId="77777777" w:rsidR="00A6506D" w:rsidRDefault="00A6506D" w:rsidP="00A6506D">
      <w:pPr>
        <w:pStyle w:val="ListParagraph"/>
        <w:numPr>
          <w:ilvl w:val="1"/>
          <w:numId w:val="1"/>
        </w:numPr>
      </w:pPr>
      <w:r>
        <w:t>frustrated trying to figure out things</w:t>
      </w:r>
    </w:p>
    <w:p w14:paraId="063C7925" w14:textId="77777777" w:rsidR="00A6506D" w:rsidRDefault="00A6506D" w:rsidP="00A6506D">
      <w:pPr>
        <w:pStyle w:val="ListParagraph"/>
        <w:numPr>
          <w:ilvl w:val="1"/>
          <w:numId w:val="1"/>
        </w:numPr>
      </w:pPr>
      <w:r>
        <w:t xml:space="preserve">like the characters, you feel like everyone is watching you </w:t>
      </w:r>
    </w:p>
    <w:p w14:paraId="590043F3" w14:textId="77777777" w:rsidR="00A6506D" w:rsidRDefault="00A6506D" w:rsidP="00A6506D"/>
    <w:p w14:paraId="7A3BB45D" w14:textId="77777777" w:rsidR="00415F5F" w:rsidRDefault="00415F5F" w:rsidP="00A6506D">
      <w:r>
        <w:t>Discussed for us it was a simulation, for some it’s a reality.</w:t>
      </w:r>
    </w:p>
    <w:p w14:paraId="5F8353FC" w14:textId="77777777" w:rsidR="00415F5F" w:rsidRDefault="00415F5F" w:rsidP="00415F5F">
      <w:pPr>
        <w:pStyle w:val="ListParagraph"/>
        <w:numPr>
          <w:ilvl w:val="0"/>
          <w:numId w:val="1"/>
        </w:numPr>
      </w:pPr>
      <w:r>
        <w:t>42.75% of MNPS students and families are economically disadvantaged.</w:t>
      </w:r>
    </w:p>
    <w:p w14:paraId="4C39E2A8" w14:textId="77777777" w:rsidR="00415F5F" w:rsidRDefault="00415F5F" w:rsidP="00415F5F">
      <w:pPr>
        <w:pStyle w:val="ListParagraph"/>
        <w:numPr>
          <w:ilvl w:val="0"/>
          <w:numId w:val="1"/>
        </w:numPr>
      </w:pPr>
      <w:r>
        <w:t>That’s 37,365 students.</w:t>
      </w:r>
    </w:p>
    <w:p w14:paraId="63B92763" w14:textId="77777777" w:rsidR="00415F5F" w:rsidRDefault="00415F5F" w:rsidP="00A6506D"/>
    <w:p w14:paraId="5128F16E" w14:textId="77777777" w:rsidR="00415F5F" w:rsidRDefault="00415F5F" w:rsidP="00A6506D">
      <w:r>
        <w:t>Discussed collaborative inquiry.</w:t>
      </w:r>
    </w:p>
    <w:p w14:paraId="2AC2FB74" w14:textId="77777777" w:rsidR="00415F5F" w:rsidRPr="00415F5F" w:rsidRDefault="00415F5F" w:rsidP="00415F5F">
      <w:pPr>
        <w:pStyle w:val="ListParagraph"/>
        <w:numPr>
          <w:ilvl w:val="0"/>
          <w:numId w:val="2"/>
        </w:numPr>
      </w:pPr>
      <w:r w:rsidRPr="00415F5F">
        <w:t>Collaborative Inquiry is a data-based team process that consciously uses the collaborative learning cycle (activating and engaging, exploring and discovering, and organizing and integrating) and the qualities of effective groups (fostering a culture of trust, maintaining a clear focus, taking collective responsibility and data-informed decision-making).</w:t>
      </w:r>
      <w:r>
        <w:t xml:space="preserve">  –MNPS Community of Practice</w:t>
      </w:r>
    </w:p>
    <w:p w14:paraId="15355999" w14:textId="77777777" w:rsidR="00415F5F" w:rsidRDefault="00415F5F" w:rsidP="00A6506D"/>
    <w:p w14:paraId="3ABB0EDC" w14:textId="77777777" w:rsidR="00A6506D" w:rsidRDefault="00A6506D" w:rsidP="00A6506D">
      <w:pPr>
        <w:pStyle w:val="Heading1"/>
      </w:pPr>
      <w:r>
        <w:t>Exploring and Discovering</w:t>
      </w:r>
    </w:p>
    <w:p w14:paraId="3535E451" w14:textId="77777777" w:rsidR="00A6506D" w:rsidRDefault="00415F5F" w:rsidP="00415F5F">
      <w:pPr>
        <w:pStyle w:val="ListParagraph"/>
        <w:numPr>
          <w:ilvl w:val="0"/>
          <w:numId w:val="2"/>
        </w:numPr>
      </w:pPr>
      <w:r>
        <w:t>Calibrating Observations Activity</w:t>
      </w:r>
    </w:p>
    <w:p w14:paraId="6F84BB75" w14:textId="77777777" w:rsidR="00415F5F" w:rsidRDefault="00415F5F" w:rsidP="00415F5F">
      <w:pPr>
        <w:pStyle w:val="ListParagraph"/>
        <w:numPr>
          <w:ilvl w:val="0"/>
          <w:numId w:val="2"/>
        </w:numPr>
      </w:pPr>
      <w:r>
        <w:t>Data Dive—make observations of following data</w:t>
      </w:r>
      <w:r w:rsidR="00960A70">
        <w:t xml:space="preserve"> warehouse reports</w:t>
      </w:r>
      <w:r>
        <w:t>:</w:t>
      </w:r>
    </w:p>
    <w:p w14:paraId="52187502" w14:textId="77777777" w:rsidR="00415F5F" w:rsidRDefault="00960A70" w:rsidP="00415F5F">
      <w:pPr>
        <w:pStyle w:val="ListParagraph"/>
        <w:numPr>
          <w:ilvl w:val="1"/>
          <w:numId w:val="2"/>
        </w:numPr>
      </w:pPr>
      <w:r>
        <w:t>Assessment Data—MAP &amp; ACT</w:t>
      </w:r>
    </w:p>
    <w:p w14:paraId="0F4DB129" w14:textId="77777777" w:rsidR="00960A70" w:rsidRDefault="00960A70" w:rsidP="00415F5F">
      <w:pPr>
        <w:pStyle w:val="ListParagraph"/>
        <w:numPr>
          <w:ilvl w:val="1"/>
          <w:numId w:val="2"/>
        </w:numPr>
      </w:pPr>
      <w:r>
        <w:t>Attendance Dashboard—current and past 3 years</w:t>
      </w:r>
    </w:p>
    <w:p w14:paraId="329226CC" w14:textId="77777777" w:rsidR="00960A70" w:rsidRDefault="00960A70" w:rsidP="00415F5F">
      <w:pPr>
        <w:pStyle w:val="ListParagraph"/>
        <w:numPr>
          <w:ilvl w:val="1"/>
          <w:numId w:val="2"/>
        </w:numPr>
      </w:pPr>
      <w:r>
        <w:t>Behavior Dashboard—current and past 3 years</w:t>
      </w:r>
    </w:p>
    <w:p w14:paraId="2BE71CBA" w14:textId="77777777" w:rsidR="00960A70" w:rsidRDefault="00960A70" w:rsidP="00960A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0A70" w:rsidRPr="00960A70" w14:paraId="6743492D" w14:textId="77777777" w:rsidTr="00960A70">
        <w:tc>
          <w:tcPr>
            <w:tcW w:w="3116" w:type="dxa"/>
          </w:tcPr>
          <w:p w14:paraId="5C45E363" w14:textId="77777777" w:rsidR="00960A70" w:rsidRPr="00960A70" w:rsidRDefault="00960A70" w:rsidP="00960A70">
            <w:pPr>
              <w:jc w:val="center"/>
              <w:rPr>
                <w:b/>
              </w:rPr>
            </w:pPr>
            <w:r>
              <w:rPr>
                <w:b/>
              </w:rPr>
              <w:t>Assessment Observations</w:t>
            </w:r>
          </w:p>
        </w:tc>
        <w:tc>
          <w:tcPr>
            <w:tcW w:w="3117" w:type="dxa"/>
          </w:tcPr>
          <w:p w14:paraId="00312250" w14:textId="77777777" w:rsidR="00960A70" w:rsidRPr="00960A70" w:rsidRDefault="00960A70" w:rsidP="00960A70">
            <w:pPr>
              <w:jc w:val="center"/>
              <w:rPr>
                <w:b/>
              </w:rPr>
            </w:pPr>
            <w:r>
              <w:rPr>
                <w:b/>
              </w:rPr>
              <w:t>Attendance Observations</w:t>
            </w:r>
          </w:p>
        </w:tc>
        <w:tc>
          <w:tcPr>
            <w:tcW w:w="3117" w:type="dxa"/>
          </w:tcPr>
          <w:p w14:paraId="77FE0644" w14:textId="77777777" w:rsidR="00960A70" w:rsidRPr="00960A70" w:rsidRDefault="00960A70" w:rsidP="00960A70">
            <w:pPr>
              <w:jc w:val="center"/>
              <w:rPr>
                <w:b/>
              </w:rPr>
            </w:pPr>
            <w:r>
              <w:rPr>
                <w:b/>
              </w:rPr>
              <w:t>Behavior Observations</w:t>
            </w:r>
          </w:p>
        </w:tc>
      </w:tr>
      <w:tr w:rsidR="00960A70" w14:paraId="06342277" w14:textId="77777777" w:rsidTr="00960A70">
        <w:tc>
          <w:tcPr>
            <w:tcW w:w="3116" w:type="dxa"/>
          </w:tcPr>
          <w:p w14:paraId="1B5B2FEC" w14:textId="77777777" w:rsidR="00960A70" w:rsidRDefault="00960A70" w:rsidP="00960A70">
            <w:pPr>
              <w:pStyle w:val="ListParagraph"/>
              <w:numPr>
                <w:ilvl w:val="0"/>
                <w:numId w:val="3"/>
              </w:numPr>
              <w:ind w:left="330"/>
            </w:pPr>
            <w:r>
              <w:t xml:space="preserve">ACT </w:t>
            </w:r>
          </w:p>
          <w:p w14:paraId="144A2BC8" w14:textId="77777777" w:rsidR="00E531D3" w:rsidRDefault="00E531D3" w:rsidP="00E531D3">
            <w:pPr>
              <w:pStyle w:val="ListParagraph"/>
              <w:numPr>
                <w:ilvl w:val="1"/>
                <w:numId w:val="3"/>
              </w:numPr>
              <w:ind w:left="600"/>
            </w:pPr>
            <w:r>
              <w:t>72% of students scored below benchmark (21) in reading</w:t>
            </w:r>
          </w:p>
          <w:p w14:paraId="7C7E5039" w14:textId="77777777" w:rsidR="00E531D3" w:rsidRDefault="00E531D3" w:rsidP="00E531D3">
            <w:pPr>
              <w:pStyle w:val="ListParagraph"/>
              <w:numPr>
                <w:ilvl w:val="1"/>
                <w:numId w:val="3"/>
              </w:numPr>
              <w:ind w:left="600"/>
            </w:pPr>
            <w:r>
              <w:t>79%  of student scored below benchmark in science</w:t>
            </w:r>
          </w:p>
          <w:p w14:paraId="14D8A03B" w14:textId="77777777" w:rsidR="00E531D3" w:rsidRDefault="00E531D3" w:rsidP="00E531D3">
            <w:pPr>
              <w:pStyle w:val="ListParagraph"/>
              <w:numPr>
                <w:ilvl w:val="1"/>
                <w:numId w:val="3"/>
              </w:numPr>
              <w:ind w:left="600"/>
            </w:pPr>
            <w:r>
              <w:t>74% of SWD scored below benchmark in math</w:t>
            </w:r>
          </w:p>
          <w:p w14:paraId="5587C548" w14:textId="77777777" w:rsidR="00E531D3" w:rsidRDefault="00E143EA" w:rsidP="00E143EA">
            <w:pPr>
              <w:pStyle w:val="ListParagraph"/>
              <w:numPr>
                <w:ilvl w:val="0"/>
                <w:numId w:val="3"/>
              </w:numPr>
              <w:ind w:left="330"/>
            </w:pPr>
            <w:r>
              <w:lastRenderedPageBreak/>
              <w:t>MAP</w:t>
            </w:r>
          </w:p>
          <w:p w14:paraId="54A850CB" w14:textId="77777777" w:rsidR="00E143EA" w:rsidRDefault="00E143EA" w:rsidP="00E143EA">
            <w:pPr>
              <w:pStyle w:val="ListParagraph"/>
              <w:numPr>
                <w:ilvl w:val="1"/>
                <w:numId w:val="3"/>
              </w:numPr>
              <w:ind w:left="600"/>
            </w:pPr>
            <w:r>
              <w:t>over 50% f student scored below benchmark</w:t>
            </w:r>
          </w:p>
          <w:p w14:paraId="58305C54" w14:textId="77777777" w:rsidR="00E143EA" w:rsidRDefault="00E143EA" w:rsidP="00E143EA">
            <w:pPr>
              <w:pStyle w:val="ListParagraph"/>
              <w:numPr>
                <w:ilvl w:val="1"/>
                <w:numId w:val="3"/>
              </w:numPr>
              <w:ind w:left="600"/>
            </w:pPr>
            <w:r>
              <w:t>math had higher no. of students in Q1 than reading</w:t>
            </w:r>
          </w:p>
          <w:p w14:paraId="5252E186" w14:textId="77777777" w:rsidR="00E143EA" w:rsidRDefault="00E143EA" w:rsidP="00E143EA">
            <w:pPr>
              <w:pStyle w:val="ListParagraph"/>
              <w:numPr>
                <w:ilvl w:val="1"/>
                <w:numId w:val="3"/>
              </w:numPr>
              <w:ind w:left="600"/>
            </w:pPr>
            <w:r>
              <w:t>literacy scores remain same as compared to last year</w:t>
            </w:r>
          </w:p>
          <w:p w14:paraId="50A2B7CE" w14:textId="77777777" w:rsidR="00E143EA" w:rsidRDefault="00E143EA" w:rsidP="00E143EA">
            <w:pPr>
              <w:pStyle w:val="ListParagraph"/>
              <w:numPr>
                <w:ilvl w:val="1"/>
                <w:numId w:val="3"/>
              </w:numPr>
              <w:ind w:left="600"/>
            </w:pPr>
            <w:r>
              <w:t>math scores decreased this year compared to last year</w:t>
            </w:r>
          </w:p>
          <w:p w14:paraId="0D7249C8" w14:textId="77777777" w:rsidR="00E143EA" w:rsidRDefault="00E143EA" w:rsidP="00E143EA">
            <w:pPr>
              <w:pStyle w:val="ListParagraph"/>
              <w:numPr>
                <w:ilvl w:val="1"/>
                <w:numId w:val="3"/>
              </w:numPr>
              <w:ind w:left="600"/>
            </w:pPr>
            <w:r>
              <w:t>overall students scored lower on math assessment than others</w:t>
            </w:r>
          </w:p>
        </w:tc>
        <w:tc>
          <w:tcPr>
            <w:tcW w:w="3117" w:type="dxa"/>
          </w:tcPr>
          <w:p w14:paraId="74853F5E" w14:textId="77777777" w:rsidR="00960A70" w:rsidRDefault="00E143EA" w:rsidP="00E143EA">
            <w:pPr>
              <w:pStyle w:val="ListParagraph"/>
              <w:numPr>
                <w:ilvl w:val="0"/>
                <w:numId w:val="3"/>
              </w:numPr>
              <w:ind w:left="380"/>
            </w:pPr>
            <w:r>
              <w:lastRenderedPageBreak/>
              <w:t>Increase in perfect attendance percentage so far in 17-18</w:t>
            </w:r>
          </w:p>
          <w:p w14:paraId="36DCDE74" w14:textId="77777777" w:rsidR="00E143EA" w:rsidRDefault="00E143EA" w:rsidP="00E143EA">
            <w:pPr>
              <w:pStyle w:val="ListParagraph"/>
              <w:numPr>
                <w:ilvl w:val="0"/>
                <w:numId w:val="3"/>
              </w:numPr>
              <w:ind w:left="380"/>
            </w:pPr>
            <w:r>
              <w:t>Increase in no. of students who are chronically absent in 17-18</w:t>
            </w:r>
          </w:p>
          <w:p w14:paraId="524ED1CB" w14:textId="77777777" w:rsidR="00E143EA" w:rsidRDefault="00E143EA" w:rsidP="00E143EA">
            <w:pPr>
              <w:pStyle w:val="ListParagraph"/>
              <w:numPr>
                <w:ilvl w:val="0"/>
                <w:numId w:val="3"/>
              </w:numPr>
              <w:ind w:left="380"/>
            </w:pPr>
            <w:r>
              <w:t xml:space="preserve">Students who are economically disadvantage has higher </w:t>
            </w:r>
            <w:r>
              <w:lastRenderedPageBreak/>
              <w:t>percentage of absences than other students</w:t>
            </w:r>
          </w:p>
          <w:p w14:paraId="34D347CA" w14:textId="77777777" w:rsidR="00E143EA" w:rsidRDefault="00E143EA" w:rsidP="00E143EA">
            <w:pPr>
              <w:pStyle w:val="ListParagraph"/>
              <w:numPr>
                <w:ilvl w:val="0"/>
                <w:numId w:val="3"/>
              </w:numPr>
              <w:ind w:left="380"/>
            </w:pPr>
            <w:r>
              <w:t>No. of students who are chronically absent is highest in high schools</w:t>
            </w:r>
          </w:p>
          <w:p w14:paraId="2875F191" w14:textId="77777777" w:rsidR="00E143EA" w:rsidRDefault="00E143EA" w:rsidP="00E143EA">
            <w:pPr>
              <w:pStyle w:val="ListParagraph"/>
              <w:numPr>
                <w:ilvl w:val="0"/>
                <w:numId w:val="3"/>
              </w:numPr>
              <w:ind w:left="380"/>
            </w:pPr>
            <w:r>
              <w:t>high school students have highest no. of absences</w:t>
            </w:r>
          </w:p>
        </w:tc>
        <w:tc>
          <w:tcPr>
            <w:tcW w:w="3117" w:type="dxa"/>
          </w:tcPr>
          <w:p w14:paraId="4FC111B4" w14:textId="77777777" w:rsidR="00960A70" w:rsidRDefault="001C43DA" w:rsidP="001C43DA">
            <w:pPr>
              <w:pStyle w:val="ListParagraph"/>
              <w:numPr>
                <w:ilvl w:val="0"/>
                <w:numId w:val="3"/>
              </w:numPr>
              <w:ind w:left="380"/>
            </w:pPr>
            <w:r>
              <w:lastRenderedPageBreak/>
              <w:t>decrease in no. of OSS and ISS so far in 17-18</w:t>
            </w:r>
          </w:p>
          <w:p w14:paraId="3CD111EA" w14:textId="77777777" w:rsidR="001C43DA" w:rsidRDefault="001C43DA" w:rsidP="001C43DA">
            <w:pPr>
              <w:pStyle w:val="ListParagraph"/>
              <w:numPr>
                <w:ilvl w:val="0"/>
                <w:numId w:val="3"/>
              </w:numPr>
              <w:ind w:left="380"/>
            </w:pPr>
            <w:r>
              <w:t>at least a 1% increase in behavior incidents for Latino students over the past few years</w:t>
            </w:r>
          </w:p>
          <w:p w14:paraId="3BA90A96" w14:textId="77777777" w:rsidR="001C43DA" w:rsidRDefault="001C43DA" w:rsidP="001C43DA">
            <w:pPr>
              <w:pStyle w:val="ListParagraph"/>
              <w:numPr>
                <w:ilvl w:val="0"/>
                <w:numId w:val="3"/>
              </w:numPr>
              <w:ind w:left="380"/>
            </w:pPr>
            <w:r>
              <w:t xml:space="preserve">No. of behavior incidents for AA males has increased every year &amp; usually the highest no. of </w:t>
            </w:r>
            <w:r>
              <w:lastRenderedPageBreak/>
              <w:t>behavior incidents of all groups</w:t>
            </w:r>
          </w:p>
          <w:p w14:paraId="5F07E865" w14:textId="77777777" w:rsidR="001C43DA" w:rsidRDefault="001C43DA" w:rsidP="001C43DA">
            <w:pPr>
              <w:pStyle w:val="ListParagraph"/>
              <w:numPr>
                <w:ilvl w:val="0"/>
                <w:numId w:val="3"/>
              </w:numPr>
              <w:ind w:left="380"/>
            </w:pPr>
            <w:r>
              <w:t>most behavior incidents in high schools</w:t>
            </w:r>
          </w:p>
          <w:p w14:paraId="4D6B449B" w14:textId="77777777" w:rsidR="001C43DA" w:rsidRDefault="001C43DA" w:rsidP="001C43DA">
            <w:pPr>
              <w:pStyle w:val="ListParagraph"/>
              <w:numPr>
                <w:ilvl w:val="0"/>
                <w:numId w:val="3"/>
              </w:numPr>
              <w:ind w:left="380"/>
            </w:pPr>
            <w:r>
              <w:t>no. of enrollments has decreased</w:t>
            </w:r>
          </w:p>
          <w:p w14:paraId="2733C6F3" w14:textId="77777777" w:rsidR="001C43DA" w:rsidRDefault="001C43DA" w:rsidP="001C43DA">
            <w:pPr>
              <w:pStyle w:val="ListParagraph"/>
              <w:numPr>
                <w:ilvl w:val="0"/>
                <w:numId w:val="3"/>
              </w:numPr>
              <w:ind w:left="380"/>
            </w:pPr>
            <w:r>
              <w:t xml:space="preserve">no of students being expelled or remanded has decreased </w:t>
            </w:r>
            <w:r w:rsidR="000C3FDC">
              <w:t>from</w:t>
            </w:r>
            <w:r>
              <w:t xml:space="preserve"> 1</w:t>
            </w:r>
            <w:r w:rsidR="000C3FDC">
              <w:t>4-17</w:t>
            </w:r>
          </w:p>
          <w:p w14:paraId="08642D8D" w14:textId="77777777" w:rsidR="001C43DA" w:rsidRDefault="001C43DA" w:rsidP="001C43DA">
            <w:pPr>
              <w:pStyle w:val="ListParagraph"/>
              <w:numPr>
                <w:ilvl w:val="0"/>
                <w:numId w:val="3"/>
              </w:numPr>
              <w:ind w:left="380"/>
            </w:pPr>
            <w:r>
              <w:t>no. of reported behavior incidents has decreased</w:t>
            </w:r>
          </w:p>
        </w:tc>
      </w:tr>
    </w:tbl>
    <w:p w14:paraId="191AD11A" w14:textId="77777777" w:rsidR="00960A70" w:rsidRDefault="00960A70" w:rsidP="00960A70"/>
    <w:p w14:paraId="34D489D1" w14:textId="77777777" w:rsidR="000C3FDC" w:rsidRDefault="000C3FDC" w:rsidP="00960A70">
      <w:r w:rsidRPr="000C3FDC">
        <w:drawing>
          <wp:anchor distT="0" distB="0" distL="114300" distR="114300" simplePos="0" relativeHeight="251658240" behindDoc="0" locked="0" layoutInCell="1" allowOverlap="1" wp14:anchorId="651779A4" wp14:editId="50A272AD">
            <wp:simplePos x="0" y="0"/>
            <wp:positionH relativeFrom="column">
              <wp:posOffset>5194935</wp:posOffset>
            </wp:positionH>
            <wp:positionV relativeFrom="paragraph">
              <wp:posOffset>186690</wp:posOffset>
            </wp:positionV>
            <wp:extent cx="671195" cy="114808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7F9AE" w14:textId="77777777" w:rsidR="000C3FDC" w:rsidRDefault="000C3FDC" w:rsidP="000C3FDC">
      <w:pPr>
        <w:pStyle w:val="Heading1"/>
      </w:pPr>
      <w:r>
        <w:t>Organizing and Integrating</w:t>
      </w:r>
    </w:p>
    <w:p w14:paraId="24F2717D" w14:textId="77777777" w:rsidR="000C3FDC" w:rsidRPr="000C3FDC" w:rsidRDefault="000C3FDC" w:rsidP="000C3FDC">
      <w:r w:rsidRPr="000C3FDC">
        <w:t>Given what we have learned today, what are some practices you might stop doing, continue doing, and start doing?</w:t>
      </w:r>
    </w:p>
    <w:p w14:paraId="03F883C2" w14:textId="77777777" w:rsidR="000C3FDC" w:rsidRDefault="000C3FDC" w:rsidP="00960A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3FDC" w14:paraId="4B8E8B9B" w14:textId="77777777" w:rsidTr="00147355">
        <w:tc>
          <w:tcPr>
            <w:tcW w:w="9350" w:type="dxa"/>
          </w:tcPr>
          <w:p w14:paraId="6FE3578E" w14:textId="77777777" w:rsidR="000C3FDC" w:rsidRDefault="000C3FDC" w:rsidP="00960A70">
            <w:r w:rsidRPr="00244A38">
              <w:rPr>
                <w:highlight w:val="red"/>
              </w:rPr>
              <w:t>STOP</w:t>
            </w:r>
          </w:p>
          <w:p w14:paraId="7FA2D79F" w14:textId="77777777" w:rsidR="000C3FDC" w:rsidRDefault="006453EF" w:rsidP="000C3FDC">
            <w:pPr>
              <w:pStyle w:val="ListParagraph"/>
              <w:numPr>
                <w:ilvl w:val="0"/>
                <w:numId w:val="4"/>
              </w:numPr>
            </w:pPr>
            <w:r>
              <w:t>filtering reactions/attitudes through just my experiences</w:t>
            </w:r>
          </w:p>
          <w:p w14:paraId="2536E47A" w14:textId="77777777" w:rsidR="006453EF" w:rsidRDefault="006453EF" w:rsidP="000C3FDC">
            <w:pPr>
              <w:pStyle w:val="ListParagraph"/>
              <w:numPr>
                <w:ilvl w:val="0"/>
                <w:numId w:val="4"/>
              </w:numPr>
            </w:pPr>
            <w:r>
              <w:t>relying solely on one source of data</w:t>
            </w:r>
          </w:p>
          <w:p w14:paraId="45E7DD95" w14:textId="77777777" w:rsidR="006453EF" w:rsidRDefault="006453EF" w:rsidP="000C3FDC">
            <w:pPr>
              <w:pStyle w:val="ListParagraph"/>
              <w:numPr>
                <w:ilvl w:val="0"/>
                <w:numId w:val="4"/>
              </w:numPr>
            </w:pPr>
            <w:r>
              <w:t>stop using one measure for poverty</w:t>
            </w:r>
          </w:p>
          <w:p w14:paraId="6B2C7EFC" w14:textId="77777777" w:rsidR="006453EF" w:rsidRDefault="006453EF" w:rsidP="000C3FDC">
            <w:pPr>
              <w:pStyle w:val="ListParagraph"/>
              <w:numPr>
                <w:ilvl w:val="0"/>
                <w:numId w:val="4"/>
              </w:numPr>
            </w:pPr>
            <w:r>
              <w:t>using acronyms during IEP meetings</w:t>
            </w:r>
          </w:p>
          <w:p w14:paraId="25106BEE" w14:textId="77777777" w:rsidR="006453EF" w:rsidRDefault="006453EF" w:rsidP="000C3FDC">
            <w:pPr>
              <w:pStyle w:val="ListParagraph"/>
              <w:numPr>
                <w:ilvl w:val="0"/>
                <w:numId w:val="4"/>
              </w:numPr>
            </w:pPr>
            <w:r>
              <w:t>teaching to the test</w:t>
            </w:r>
          </w:p>
          <w:p w14:paraId="02094FF9" w14:textId="77777777" w:rsidR="006453EF" w:rsidRDefault="006453EF" w:rsidP="000C3FDC">
            <w:pPr>
              <w:pStyle w:val="ListParagraph"/>
              <w:numPr>
                <w:ilvl w:val="0"/>
                <w:numId w:val="4"/>
              </w:numPr>
            </w:pPr>
            <w:r>
              <w:t>making inferences before seeing what the data says</w:t>
            </w:r>
            <w:r w:rsidR="00EC4E72">
              <w:t>-(5</w:t>
            </w:r>
            <w:r w:rsidR="00AD1AB8">
              <w:t>)</w:t>
            </w:r>
          </w:p>
          <w:p w14:paraId="3A4DB403" w14:textId="77777777" w:rsidR="006453EF" w:rsidRDefault="00AD1AB8" w:rsidP="000C3FDC">
            <w:pPr>
              <w:pStyle w:val="ListParagraph"/>
              <w:numPr>
                <w:ilvl w:val="0"/>
                <w:numId w:val="4"/>
              </w:numPr>
            </w:pPr>
            <w:r>
              <w:t>assuming everything is okay if families will not say anything when something’s wrong</w:t>
            </w:r>
          </w:p>
          <w:p w14:paraId="51FFA58B" w14:textId="77777777" w:rsidR="00AD1AB8" w:rsidRDefault="00AD1AB8" w:rsidP="000C3FDC">
            <w:pPr>
              <w:pStyle w:val="ListParagraph"/>
              <w:numPr>
                <w:ilvl w:val="0"/>
                <w:numId w:val="4"/>
              </w:numPr>
            </w:pPr>
            <w:r>
              <w:t>changing assessments</w:t>
            </w:r>
          </w:p>
          <w:p w14:paraId="577E96CB" w14:textId="77777777" w:rsidR="00AD1AB8" w:rsidRDefault="00AD1AB8" w:rsidP="000C3FDC">
            <w:pPr>
              <w:pStyle w:val="ListParagraph"/>
              <w:numPr>
                <w:ilvl w:val="0"/>
                <w:numId w:val="4"/>
              </w:numPr>
            </w:pPr>
            <w:r>
              <w:t>too many initiatives</w:t>
            </w:r>
          </w:p>
          <w:p w14:paraId="2E6BC6A9" w14:textId="77777777" w:rsidR="00AD1AB8" w:rsidRDefault="00AD1AB8" w:rsidP="000C3FDC">
            <w:pPr>
              <w:pStyle w:val="ListParagraph"/>
              <w:numPr>
                <w:ilvl w:val="0"/>
                <w:numId w:val="4"/>
              </w:numPr>
            </w:pPr>
            <w:r>
              <w:t>giving students a 50 without doing anything but just showing up-(2)</w:t>
            </w:r>
          </w:p>
          <w:p w14:paraId="77B0FDDC" w14:textId="77777777" w:rsidR="00AD1AB8" w:rsidRDefault="00AD1AB8" w:rsidP="000C3FDC">
            <w:pPr>
              <w:pStyle w:val="ListParagraph"/>
              <w:numPr>
                <w:ilvl w:val="0"/>
                <w:numId w:val="4"/>
              </w:numPr>
            </w:pPr>
            <w:r>
              <w:t>test retakes</w:t>
            </w:r>
          </w:p>
          <w:p w14:paraId="5C07D12A" w14:textId="77777777" w:rsidR="00AD1AB8" w:rsidRDefault="00AD1AB8" w:rsidP="000C3FDC">
            <w:pPr>
              <w:pStyle w:val="ListParagraph"/>
              <w:numPr>
                <w:ilvl w:val="0"/>
                <w:numId w:val="4"/>
              </w:numPr>
            </w:pPr>
            <w:r>
              <w:t>focusing only on literacy</w:t>
            </w:r>
          </w:p>
          <w:p w14:paraId="32F015FF" w14:textId="77777777" w:rsidR="00AD1AB8" w:rsidRDefault="00AD1AB8" w:rsidP="000C3FDC">
            <w:pPr>
              <w:pStyle w:val="ListParagraph"/>
              <w:numPr>
                <w:ilvl w:val="0"/>
                <w:numId w:val="4"/>
              </w:numPr>
            </w:pPr>
            <w:r>
              <w:t>suspending African American and Hispanic students</w:t>
            </w:r>
          </w:p>
          <w:p w14:paraId="3F889407" w14:textId="77777777" w:rsidR="00AD1AB8" w:rsidRDefault="000D6921" w:rsidP="000C3FDC">
            <w:pPr>
              <w:pStyle w:val="ListParagraph"/>
              <w:numPr>
                <w:ilvl w:val="0"/>
                <w:numId w:val="4"/>
              </w:numPr>
            </w:pPr>
            <w:r>
              <w:t>assuming there are no gray areas in data collection</w:t>
            </w:r>
          </w:p>
          <w:p w14:paraId="75A3B9D0" w14:textId="77777777" w:rsidR="000D6921" w:rsidRDefault="000D6921" w:rsidP="000C3FDC">
            <w:pPr>
              <w:pStyle w:val="ListParagraph"/>
              <w:numPr>
                <w:ilvl w:val="0"/>
                <w:numId w:val="4"/>
              </w:numPr>
            </w:pPr>
            <w:r>
              <w:t>including data from groups that are not prepared</w:t>
            </w:r>
          </w:p>
          <w:p w14:paraId="251C68A2" w14:textId="77777777" w:rsidR="000D6921" w:rsidRDefault="000D6921" w:rsidP="000C3FDC">
            <w:pPr>
              <w:pStyle w:val="ListParagraph"/>
              <w:numPr>
                <w:ilvl w:val="0"/>
                <w:numId w:val="4"/>
              </w:numPr>
            </w:pPr>
            <w:r>
              <w:t>meeting to meet….teacher centered meetings</w:t>
            </w:r>
          </w:p>
          <w:p w14:paraId="4DE6E34C" w14:textId="77777777" w:rsidR="000D6921" w:rsidRDefault="000D6921" w:rsidP="000C3FDC">
            <w:pPr>
              <w:pStyle w:val="ListParagraph"/>
              <w:numPr>
                <w:ilvl w:val="0"/>
                <w:numId w:val="4"/>
              </w:numPr>
            </w:pPr>
            <w:r>
              <w:t>making assumptions based on race or socioeconomic levels</w:t>
            </w:r>
          </w:p>
          <w:p w14:paraId="2DAAA949" w14:textId="77777777" w:rsidR="000D6921" w:rsidRDefault="000D6921" w:rsidP="000C3FDC">
            <w:pPr>
              <w:pStyle w:val="ListParagraph"/>
              <w:numPr>
                <w:ilvl w:val="0"/>
                <w:numId w:val="4"/>
              </w:numPr>
            </w:pPr>
            <w:r>
              <w:t>assuming all students are going to college and taking away skilled worker options, such as vocational training</w:t>
            </w:r>
          </w:p>
          <w:p w14:paraId="072D24B9" w14:textId="77777777" w:rsidR="000D6921" w:rsidRDefault="000D6921" w:rsidP="000C3FDC">
            <w:pPr>
              <w:pStyle w:val="ListParagraph"/>
              <w:numPr>
                <w:ilvl w:val="0"/>
                <w:numId w:val="4"/>
              </w:numPr>
            </w:pPr>
            <w:r>
              <w:t>focusing on punishment</w:t>
            </w:r>
          </w:p>
          <w:p w14:paraId="69E68075" w14:textId="77777777" w:rsidR="000D6921" w:rsidRDefault="000D6921" w:rsidP="000C3FDC">
            <w:pPr>
              <w:pStyle w:val="ListParagraph"/>
              <w:numPr>
                <w:ilvl w:val="0"/>
                <w:numId w:val="4"/>
              </w:numPr>
            </w:pPr>
            <w:r>
              <w:t>relying solely on data—trust teacher truths/stories</w:t>
            </w:r>
          </w:p>
          <w:p w14:paraId="4ADAEBA2" w14:textId="77777777" w:rsidR="00EC4E72" w:rsidRDefault="00EC4E72" w:rsidP="00EC4E72">
            <w:pPr>
              <w:pStyle w:val="ListParagraph"/>
              <w:numPr>
                <w:ilvl w:val="0"/>
                <w:numId w:val="4"/>
              </w:numPr>
            </w:pPr>
            <w:r>
              <w:t>being so judgmental</w:t>
            </w:r>
          </w:p>
        </w:tc>
      </w:tr>
      <w:tr w:rsidR="000C3FDC" w14:paraId="4D79F238" w14:textId="77777777" w:rsidTr="00147355">
        <w:tc>
          <w:tcPr>
            <w:tcW w:w="9350" w:type="dxa"/>
          </w:tcPr>
          <w:p w14:paraId="368E8669" w14:textId="77777777" w:rsidR="000C3FDC" w:rsidRDefault="00EC4E72" w:rsidP="00960A70">
            <w:r w:rsidRPr="00244A38">
              <w:rPr>
                <w:highlight w:val="yellow"/>
              </w:rPr>
              <w:t>CONTINUE</w:t>
            </w:r>
          </w:p>
          <w:p w14:paraId="14C74077" w14:textId="77777777" w:rsidR="00EC4E72" w:rsidRDefault="00585D01" w:rsidP="00EC4E72">
            <w:pPr>
              <w:pStyle w:val="ListParagraph"/>
              <w:numPr>
                <w:ilvl w:val="0"/>
                <w:numId w:val="5"/>
              </w:numPr>
            </w:pPr>
            <w:r>
              <w:t>restorative practices</w:t>
            </w:r>
            <w:r w:rsidR="00F319BF">
              <w:t>—(3)</w:t>
            </w:r>
          </w:p>
          <w:p w14:paraId="3B00D24C" w14:textId="77777777" w:rsidR="00585D01" w:rsidRDefault="00585D01" w:rsidP="00EC4E72">
            <w:pPr>
              <w:pStyle w:val="ListParagraph"/>
              <w:numPr>
                <w:ilvl w:val="0"/>
                <w:numId w:val="5"/>
              </w:numPr>
            </w:pPr>
            <w:r>
              <w:t>recognizing that diversity is a strength</w:t>
            </w:r>
          </w:p>
          <w:p w14:paraId="299088E0" w14:textId="77777777" w:rsidR="00585D01" w:rsidRDefault="00585D01" w:rsidP="00EC4E72">
            <w:pPr>
              <w:pStyle w:val="ListParagraph"/>
              <w:numPr>
                <w:ilvl w:val="0"/>
                <w:numId w:val="5"/>
              </w:numPr>
            </w:pPr>
            <w:r>
              <w:t>looking more closely at data by subgroup and super subgroups</w:t>
            </w:r>
          </w:p>
          <w:p w14:paraId="28DFB5FE" w14:textId="77777777" w:rsidR="00585D01" w:rsidRDefault="00585D01" w:rsidP="00EC4E72">
            <w:pPr>
              <w:pStyle w:val="ListParagraph"/>
              <w:numPr>
                <w:ilvl w:val="0"/>
                <w:numId w:val="5"/>
              </w:numPr>
            </w:pPr>
            <w:r>
              <w:t>assume all parents want what’s best for their child</w:t>
            </w:r>
          </w:p>
          <w:p w14:paraId="2955A917" w14:textId="77777777" w:rsidR="00585D01" w:rsidRDefault="00585D01" w:rsidP="00EC4E72">
            <w:pPr>
              <w:pStyle w:val="ListParagraph"/>
              <w:numPr>
                <w:ilvl w:val="0"/>
                <w:numId w:val="5"/>
              </w:numPr>
            </w:pPr>
            <w:r>
              <w:t>communicate with parents</w:t>
            </w:r>
          </w:p>
          <w:p w14:paraId="5644ACB3" w14:textId="77777777" w:rsidR="00585D01" w:rsidRDefault="00585D01" w:rsidP="00EC4E72">
            <w:pPr>
              <w:pStyle w:val="ListParagraph"/>
              <w:numPr>
                <w:ilvl w:val="0"/>
                <w:numId w:val="5"/>
              </w:numPr>
            </w:pPr>
            <w:r>
              <w:t>helping the parents/family above and beyond</w:t>
            </w:r>
          </w:p>
          <w:p w14:paraId="23A22499" w14:textId="77777777" w:rsidR="00585D01" w:rsidRDefault="00585D01" w:rsidP="00EC4E72">
            <w:pPr>
              <w:pStyle w:val="ListParagraph"/>
              <w:numPr>
                <w:ilvl w:val="0"/>
                <w:numId w:val="5"/>
              </w:numPr>
            </w:pPr>
            <w:r>
              <w:t>collecting data</w:t>
            </w:r>
            <w:r w:rsidR="00F319BF">
              <w:t>—(3)</w:t>
            </w:r>
          </w:p>
          <w:p w14:paraId="1E62C5B2" w14:textId="77777777" w:rsidR="00585D01" w:rsidRDefault="00585D01" w:rsidP="00EC4E72">
            <w:pPr>
              <w:pStyle w:val="ListParagraph"/>
              <w:numPr>
                <w:ilvl w:val="0"/>
                <w:numId w:val="5"/>
              </w:numPr>
            </w:pPr>
            <w:r>
              <w:t>be in relationship—earning trust of kids</w:t>
            </w:r>
          </w:p>
          <w:p w14:paraId="4E46F569" w14:textId="77777777" w:rsidR="00585D01" w:rsidRDefault="00F319BF" w:rsidP="00EC4E72">
            <w:pPr>
              <w:pStyle w:val="ListParagraph"/>
              <w:numPr>
                <w:ilvl w:val="0"/>
                <w:numId w:val="5"/>
              </w:numPr>
            </w:pPr>
            <w:r>
              <w:t>assisting and advocating for those who cannot for themselves</w:t>
            </w:r>
          </w:p>
          <w:p w14:paraId="13419C62" w14:textId="77777777" w:rsidR="00F319BF" w:rsidRDefault="00F319BF" w:rsidP="00EC4E72">
            <w:pPr>
              <w:pStyle w:val="ListParagraph"/>
              <w:numPr>
                <w:ilvl w:val="0"/>
                <w:numId w:val="5"/>
              </w:numPr>
            </w:pPr>
            <w:r>
              <w:t>data warehouse</w:t>
            </w:r>
          </w:p>
          <w:p w14:paraId="571909E8" w14:textId="77777777" w:rsidR="00F319BF" w:rsidRDefault="00F319BF" w:rsidP="00EC4E72">
            <w:pPr>
              <w:pStyle w:val="ListParagraph"/>
              <w:numPr>
                <w:ilvl w:val="0"/>
                <w:numId w:val="5"/>
              </w:numPr>
            </w:pPr>
            <w:r>
              <w:t>assessments</w:t>
            </w:r>
          </w:p>
          <w:p w14:paraId="769DECDC" w14:textId="77777777" w:rsidR="00F319BF" w:rsidRDefault="00F319BF" w:rsidP="00EC4E72">
            <w:pPr>
              <w:pStyle w:val="ListParagraph"/>
              <w:numPr>
                <w:ilvl w:val="0"/>
                <w:numId w:val="5"/>
              </w:numPr>
            </w:pPr>
            <w:r>
              <w:t>ACT prep in high schools</w:t>
            </w:r>
          </w:p>
          <w:p w14:paraId="23949D20" w14:textId="77777777" w:rsidR="00F319BF" w:rsidRDefault="00F319BF" w:rsidP="00EC4E72">
            <w:pPr>
              <w:pStyle w:val="ListParagraph"/>
              <w:numPr>
                <w:ilvl w:val="0"/>
                <w:numId w:val="5"/>
              </w:numPr>
            </w:pPr>
            <w:r>
              <w:t>listening</w:t>
            </w:r>
          </w:p>
          <w:p w14:paraId="175C8901" w14:textId="77777777" w:rsidR="00F319BF" w:rsidRDefault="00F319BF" w:rsidP="00F319BF">
            <w:pPr>
              <w:pStyle w:val="ListParagraph"/>
              <w:numPr>
                <w:ilvl w:val="0"/>
                <w:numId w:val="5"/>
              </w:numPr>
            </w:pPr>
            <w:r>
              <w:t>providing feedback about findings</w:t>
            </w:r>
          </w:p>
          <w:p w14:paraId="54009D90" w14:textId="77777777" w:rsidR="00F319BF" w:rsidRDefault="00F319BF" w:rsidP="00F319BF">
            <w:pPr>
              <w:pStyle w:val="ListParagraph"/>
              <w:numPr>
                <w:ilvl w:val="0"/>
                <w:numId w:val="5"/>
              </w:numPr>
            </w:pPr>
            <w:r>
              <w:t>evaluating student records</w:t>
            </w:r>
          </w:p>
          <w:p w14:paraId="36A991FA" w14:textId="77777777" w:rsidR="00F319BF" w:rsidRDefault="00F319BF" w:rsidP="00F319BF">
            <w:pPr>
              <w:pStyle w:val="ListParagraph"/>
              <w:numPr>
                <w:ilvl w:val="0"/>
                <w:numId w:val="5"/>
              </w:numPr>
            </w:pPr>
            <w:r>
              <w:t>building relationships with students and families</w:t>
            </w:r>
          </w:p>
          <w:p w14:paraId="2251F68B" w14:textId="77777777" w:rsidR="00F319BF" w:rsidRDefault="00244A38" w:rsidP="00F319BF">
            <w:pPr>
              <w:pStyle w:val="ListParagraph"/>
              <w:numPr>
                <w:ilvl w:val="0"/>
                <w:numId w:val="5"/>
              </w:numPr>
            </w:pPr>
            <w:r>
              <w:t>looking at data objectively</w:t>
            </w:r>
          </w:p>
          <w:p w14:paraId="3D6BFA5A" w14:textId="77777777" w:rsidR="00244A38" w:rsidRDefault="00244A38" w:rsidP="00F319BF">
            <w:pPr>
              <w:pStyle w:val="ListParagraph"/>
              <w:numPr>
                <w:ilvl w:val="0"/>
                <w:numId w:val="5"/>
              </w:numPr>
            </w:pPr>
            <w:r>
              <w:t>exploring the economic climate in Nashville—we are changing rapidly as a city—more homes being built for upper income 2 working parent families, but we are pushing out families who have roots there</w:t>
            </w:r>
          </w:p>
          <w:p w14:paraId="72702FF3" w14:textId="77777777" w:rsidR="00244A38" w:rsidRDefault="00244A38" w:rsidP="00F319BF">
            <w:pPr>
              <w:pStyle w:val="ListParagraph"/>
              <w:numPr>
                <w:ilvl w:val="0"/>
                <w:numId w:val="5"/>
              </w:numPr>
            </w:pPr>
            <w:r>
              <w:t>PD for teachers on implicit bias and cultural humility</w:t>
            </w:r>
          </w:p>
          <w:p w14:paraId="54EC74A3" w14:textId="77777777" w:rsidR="00244A38" w:rsidRDefault="00244A38" w:rsidP="00F319BF">
            <w:pPr>
              <w:pStyle w:val="ListParagraph"/>
              <w:numPr>
                <w:ilvl w:val="0"/>
                <w:numId w:val="5"/>
              </w:numPr>
            </w:pPr>
            <w:r>
              <w:t>RTI</w:t>
            </w:r>
          </w:p>
          <w:p w14:paraId="0E4378B2" w14:textId="77777777" w:rsidR="00244A38" w:rsidRDefault="00244A38" w:rsidP="00F319BF">
            <w:pPr>
              <w:pStyle w:val="ListParagraph"/>
              <w:numPr>
                <w:ilvl w:val="0"/>
                <w:numId w:val="5"/>
              </w:numPr>
            </w:pPr>
            <w:r>
              <w:t>learning about our students and how to better serve them</w:t>
            </w:r>
          </w:p>
        </w:tc>
      </w:tr>
      <w:tr w:rsidR="000C3FDC" w14:paraId="00E65C92" w14:textId="77777777" w:rsidTr="00147355">
        <w:tc>
          <w:tcPr>
            <w:tcW w:w="9350" w:type="dxa"/>
          </w:tcPr>
          <w:p w14:paraId="5A4E38F7" w14:textId="77777777" w:rsidR="000C3FDC" w:rsidRDefault="00244A38" w:rsidP="00960A70">
            <w:r w:rsidRPr="00244A38">
              <w:rPr>
                <w:highlight w:val="green"/>
              </w:rPr>
              <w:t>START</w:t>
            </w:r>
          </w:p>
          <w:p w14:paraId="05EC47C8" w14:textId="77777777" w:rsidR="00244A38" w:rsidRDefault="00723D85" w:rsidP="00244A38">
            <w:pPr>
              <w:pStyle w:val="ListParagraph"/>
              <w:numPr>
                <w:ilvl w:val="0"/>
                <w:numId w:val="6"/>
              </w:numPr>
            </w:pPr>
            <w:r>
              <w:t>partnerships between Metro government and MNPS</w:t>
            </w:r>
          </w:p>
          <w:p w14:paraId="548A7449" w14:textId="77777777" w:rsidR="00723D85" w:rsidRDefault="00723D85" w:rsidP="00244A38">
            <w:pPr>
              <w:pStyle w:val="ListParagraph"/>
              <w:numPr>
                <w:ilvl w:val="0"/>
                <w:numId w:val="6"/>
              </w:numPr>
            </w:pPr>
            <w:r>
              <w:t>consistently use data for making informed decisions</w:t>
            </w:r>
          </w:p>
          <w:p w14:paraId="5E9BE9F0" w14:textId="77777777" w:rsidR="00723D85" w:rsidRDefault="00723D85" w:rsidP="00244A38">
            <w:pPr>
              <w:pStyle w:val="ListParagraph"/>
              <w:numPr>
                <w:ilvl w:val="0"/>
                <w:numId w:val="6"/>
              </w:numPr>
            </w:pPr>
            <w:r>
              <w:t>more culturally relevant training, particularly Latino</w:t>
            </w:r>
          </w:p>
          <w:p w14:paraId="1E6A78BA" w14:textId="77777777" w:rsidR="00723D85" w:rsidRDefault="00723D85" w:rsidP="00244A38">
            <w:pPr>
              <w:pStyle w:val="ListParagraph"/>
              <w:numPr>
                <w:ilvl w:val="0"/>
                <w:numId w:val="6"/>
              </w:numPr>
            </w:pPr>
            <w:r>
              <w:t>self care/teacher care---work-life balance</w:t>
            </w:r>
          </w:p>
          <w:p w14:paraId="75A6378E" w14:textId="77777777" w:rsidR="00723D85" w:rsidRDefault="00723D85" w:rsidP="00244A38">
            <w:pPr>
              <w:pStyle w:val="ListParagraph"/>
              <w:numPr>
                <w:ilvl w:val="0"/>
                <w:numId w:val="6"/>
              </w:numPr>
            </w:pPr>
            <w:r>
              <w:t>figure out how to keep all HS students in school—(2)</w:t>
            </w:r>
          </w:p>
          <w:p w14:paraId="04AE4770" w14:textId="77777777" w:rsidR="00723D85" w:rsidRDefault="00723D85" w:rsidP="00244A38">
            <w:pPr>
              <w:pStyle w:val="ListParagraph"/>
              <w:numPr>
                <w:ilvl w:val="0"/>
                <w:numId w:val="6"/>
              </w:numPr>
            </w:pPr>
            <w:r>
              <w:t>be more empathetic to families in poverty—(2)</w:t>
            </w:r>
          </w:p>
          <w:p w14:paraId="2CF7491D" w14:textId="77777777" w:rsidR="00723D85" w:rsidRDefault="00723D85" w:rsidP="00244A38">
            <w:pPr>
              <w:pStyle w:val="ListParagraph"/>
              <w:numPr>
                <w:ilvl w:val="0"/>
                <w:numId w:val="6"/>
              </w:numPr>
            </w:pPr>
            <w:r>
              <w:t>focused RTI</w:t>
            </w:r>
          </w:p>
          <w:p w14:paraId="25BCA492" w14:textId="77777777" w:rsidR="00723D85" w:rsidRDefault="00723D85" w:rsidP="00244A38">
            <w:pPr>
              <w:pStyle w:val="ListParagraph"/>
              <w:numPr>
                <w:ilvl w:val="0"/>
                <w:numId w:val="6"/>
              </w:numPr>
            </w:pPr>
            <w:r>
              <w:t>vocational education</w:t>
            </w:r>
            <w:r w:rsidR="00A618EB">
              <w:t>-(2)</w:t>
            </w:r>
          </w:p>
          <w:p w14:paraId="51023002" w14:textId="77777777" w:rsidR="00723D85" w:rsidRDefault="00A618EB" w:rsidP="00244A38">
            <w:pPr>
              <w:pStyle w:val="ListParagraph"/>
              <w:numPr>
                <w:ilvl w:val="0"/>
                <w:numId w:val="6"/>
              </w:numPr>
            </w:pPr>
            <w:r>
              <w:t>restorative practices system wide</w:t>
            </w:r>
            <w:r w:rsidR="005D6400">
              <w:t>-(2)</w:t>
            </w:r>
          </w:p>
          <w:p w14:paraId="5BF894B1" w14:textId="77777777" w:rsidR="00A618EB" w:rsidRDefault="00A618EB" w:rsidP="00244A38">
            <w:pPr>
              <w:pStyle w:val="ListParagraph"/>
              <w:numPr>
                <w:ilvl w:val="0"/>
                <w:numId w:val="6"/>
              </w:numPr>
            </w:pPr>
            <w:r>
              <w:t>teaching children about impact/consequences of choices</w:t>
            </w:r>
          </w:p>
          <w:p w14:paraId="6A6D2D94" w14:textId="77777777" w:rsidR="00A618EB" w:rsidRDefault="00A618EB" w:rsidP="00244A38">
            <w:pPr>
              <w:pStyle w:val="ListParagraph"/>
              <w:numPr>
                <w:ilvl w:val="0"/>
                <w:numId w:val="6"/>
              </w:numPr>
            </w:pPr>
            <w:r>
              <w:t>looking below surface presentation, such as life struggles</w:t>
            </w:r>
          </w:p>
          <w:p w14:paraId="797A7A74" w14:textId="77777777" w:rsidR="00A618EB" w:rsidRDefault="00A618EB" w:rsidP="00244A38">
            <w:pPr>
              <w:pStyle w:val="ListParagraph"/>
              <w:numPr>
                <w:ilvl w:val="0"/>
                <w:numId w:val="6"/>
              </w:numPr>
            </w:pPr>
            <w:r>
              <w:t>conducting data meetings with students and parents within school building and the neighborhood (student led)</w:t>
            </w:r>
          </w:p>
          <w:p w14:paraId="6AB89F5C" w14:textId="77777777" w:rsidR="00A618EB" w:rsidRDefault="00A618EB" w:rsidP="00244A38">
            <w:pPr>
              <w:pStyle w:val="ListParagraph"/>
              <w:numPr>
                <w:ilvl w:val="0"/>
                <w:numId w:val="6"/>
              </w:numPr>
            </w:pPr>
            <w:r>
              <w:t>tracking academic data</w:t>
            </w:r>
          </w:p>
          <w:p w14:paraId="47C689ED" w14:textId="77777777" w:rsidR="00A618EB" w:rsidRDefault="00A618EB" w:rsidP="00244A38">
            <w:pPr>
              <w:pStyle w:val="ListParagraph"/>
              <w:numPr>
                <w:ilvl w:val="0"/>
                <w:numId w:val="6"/>
              </w:numPr>
            </w:pPr>
            <w:r>
              <w:t>analyzing and synthesizing non-academic data and its impact on academic behavior</w:t>
            </w:r>
          </w:p>
          <w:p w14:paraId="26A62C74" w14:textId="77777777" w:rsidR="00A618EB" w:rsidRDefault="00A618EB" w:rsidP="00244A38">
            <w:pPr>
              <w:pStyle w:val="ListParagraph"/>
              <w:numPr>
                <w:ilvl w:val="0"/>
                <w:numId w:val="6"/>
              </w:numPr>
            </w:pPr>
            <w:r>
              <w:t xml:space="preserve">increase </w:t>
            </w:r>
            <w:r w:rsidR="006008E9">
              <w:t>interventions that target populations</w:t>
            </w:r>
          </w:p>
          <w:p w14:paraId="5004326F" w14:textId="77777777" w:rsidR="006008E9" w:rsidRDefault="006008E9" w:rsidP="00244A38">
            <w:pPr>
              <w:pStyle w:val="ListParagraph"/>
              <w:numPr>
                <w:ilvl w:val="0"/>
                <w:numId w:val="6"/>
              </w:numPr>
            </w:pPr>
            <w:r>
              <w:t>analyzing data more regularly</w:t>
            </w:r>
            <w:r w:rsidR="00361AE9">
              <w:t>-(3)</w:t>
            </w:r>
          </w:p>
          <w:p w14:paraId="4C0FB36D" w14:textId="77777777" w:rsidR="006008E9" w:rsidRDefault="006008E9" w:rsidP="00244A38">
            <w:pPr>
              <w:pStyle w:val="ListParagraph"/>
              <w:numPr>
                <w:ilvl w:val="0"/>
                <w:numId w:val="6"/>
              </w:numPr>
            </w:pPr>
            <w:r>
              <w:t>have action plan for findings</w:t>
            </w:r>
          </w:p>
          <w:p w14:paraId="1163340B" w14:textId="77777777" w:rsidR="006008E9" w:rsidRDefault="006008E9" w:rsidP="00244A38">
            <w:pPr>
              <w:pStyle w:val="ListParagraph"/>
              <w:numPr>
                <w:ilvl w:val="0"/>
                <w:numId w:val="6"/>
              </w:numPr>
            </w:pPr>
            <w:r>
              <w:t>positive attendance strategies/promotion/initiatives--</w:t>
            </w:r>
            <w:r w:rsidR="00147355">
              <w:t>(3</w:t>
            </w:r>
            <w:r>
              <w:t>)</w:t>
            </w:r>
          </w:p>
          <w:p w14:paraId="25D03C80" w14:textId="77777777" w:rsidR="006008E9" w:rsidRDefault="006008E9" w:rsidP="00244A38">
            <w:pPr>
              <w:pStyle w:val="ListParagraph"/>
              <w:numPr>
                <w:ilvl w:val="0"/>
                <w:numId w:val="6"/>
              </w:numPr>
            </w:pPr>
            <w:r>
              <w:t>cultural humility trainings with teachers</w:t>
            </w:r>
          </w:p>
          <w:p w14:paraId="40ADBE4F" w14:textId="77777777" w:rsidR="006008E9" w:rsidRDefault="006008E9" w:rsidP="00244A38">
            <w:pPr>
              <w:pStyle w:val="ListParagraph"/>
              <w:numPr>
                <w:ilvl w:val="0"/>
                <w:numId w:val="6"/>
              </w:numPr>
            </w:pPr>
            <w:r>
              <w:t>share this data with teachers and families—give context and talk about solutions with school community</w:t>
            </w:r>
          </w:p>
          <w:p w14:paraId="646AC54C" w14:textId="77777777" w:rsidR="00147355" w:rsidRDefault="00147355" w:rsidP="00244A38">
            <w:pPr>
              <w:pStyle w:val="ListParagraph"/>
              <w:numPr>
                <w:ilvl w:val="0"/>
                <w:numId w:val="6"/>
              </w:numPr>
            </w:pPr>
            <w:r>
              <w:t>being open</w:t>
            </w:r>
          </w:p>
          <w:p w14:paraId="6F1FE453" w14:textId="77777777" w:rsidR="00147355" w:rsidRDefault="00147355" w:rsidP="00244A38">
            <w:pPr>
              <w:pStyle w:val="ListParagraph"/>
              <w:numPr>
                <w:ilvl w:val="0"/>
                <w:numId w:val="6"/>
              </w:numPr>
            </w:pPr>
            <w:r>
              <w:t>accept that someone can have different experiences</w:t>
            </w:r>
          </w:p>
          <w:p w14:paraId="35873DB0" w14:textId="77777777" w:rsidR="00147355" w:rsidRDefault="00147355" w:rsidP="00244A38">
            <w:pPr>
              <w:pStyle w:val="ListParagraph"/>
              <w:numPr>
                <w:ilvl w:val="0"/>
                <w:numId w:val="6"/>
              </w:numPr>
            </w:pPr>
            <w:r>
              <w:t>making careful observations</w:t>
            </w:r>
          </w:p>
          <w:p w14:paraId="20565464" w14:textId="77777777" w:rsidR="00147355" w:rsidRDefault="00147355" w:rsidP="00244A38">
            <w:pPr>
              <w:pStyle w:val="ListParagraph"/>
              <w:numPr>
                <w:ilvl w:val="0"/>
                <w:numId w:val="6"/>
              </w:numPr>
            </w:pPr>
            <w:r>
              <w:t>more homework in math/science that students are given grades for—If they aren’t given credit or held accountable, they will more than likely not do the work</w:t>
            </w:r>
            <w:r w:rsidR="005D6400">
              <w:t>—(2)</w:t>
            </w:r>
          </w:p>
          <w:p w14:paraId="2AF056CC" w14:textId="77777777" w:rsidR="006008E9" w:rsidRDefault="00147355" w:rsidP="00244A38">
            <w:pPr>
              <w:pStyle w:val="ListParagraph"/>
              <w:numPr>
                <w:ilvl w:val="0"/>
                <w:numId w:val="6"/>
              </w:numPr>
            </w:pPr>
            <w:r>
              <w:t>detention and make the kids have tasks (cleaning around the school) for punishment</w:t>
            </w:r>
            <w:r w:rsidR="006008E9">
              <w:t xml:space="preserve"> </w:t>
            </w:r>
          </w:p>
          <w:p w14:paraId="613E9B1C" w14:textId="77777777" w:rsidR="00147355" w:rsidRDefault="00147355" w:rsidP="00244A38">
            <w:pPr>
              <w:pStyle w:val="ListParagraph"/>
              <w:numPr>
                <w:ilvl w:val="0"/>
                <w:numId w:val="6"/>
              </w:numPr>
            </w:pPr>
            <w:r>
              <w:t>hold parents accountable at school level</w:t>
            </w:r>
          </w:p>
          <w:p w14:paraId="39D17A8E" w14:textId="77777777" w:rsidR="00147355" w:rsidRDefault="005D6400" w:rsidP="00244A38">
            <w:pPr>
              <w:pStyle w:val="ListParagraph"/>
              <w:numPr>
                <w:ilvl w:val="0"/>
                <w:numId w:val="6"/>
              </w:numPr>
            </w:pPr>
            <w:r>
              <w:t>remember that “we are Metro” to everyone who comes to us for school information</w:t>
            </w:r>
          </w:p>
          <w:p w14:paraId="34577D51" w14:textId="77777777" w:rsidR="005D6400" w:rsidRDefault="005D6400" w:rsidP="00244A38">
            <w:pPr>
              <w:pStyle w:val="ListParagraph"/>
              <w:numPr>
                <w:ilvl w:val="0"/>
                <w:numId w:val="6"/>
              </w:numPr>
            </w:pPr>
            <w:r>
              <w:t>proactive and productive</w:t>
            </w:r>
          </w:p>
          <w:p w14:paraId="1B6F5D33" w14:textId="77777777" w:rsidR="005D6400" w:rsidRDefault="005D6400" w:rsidP="00244A38">
            <w:pPr>
              <w:pStyle w:val="ListParagraph"/>
              <w:numPr>
                <w:ilvl w:val="0"/>
                <w:numId w:val="6"/>
              </w:numPr>
            </w:pPr>
            <w:r>
              <w:t>do more follow up on absences and behavior</w:t>
            </w:r>
          </w:p>
          <w:p w14:paraId="1A574007" w14:textId="77777777" w:rsidR="00361AE9" w:rsidRDefault="00361AE9" w:rsidP="00244A38">
            <w:pPr>
              <w:pStyle w:val="ListParagraph"/>
              <w:numPr>
                <w:ilvl w:val="0"/>
                <w:numId w:val="6"/>
              </w:numPr>
            </w:pPr>
            <w:r>
              <w:t>teach basic skills to help students succeed</w:t>
            </w:r>
          </w:p>
          <w:p w14:paraId="203FFF7F" w14:textId="77777777" w:rsidR="00361AE9" w:rsidRDefault="00361AE9" w:rsidP="00244A38">
            <w:pPr>
              <w:pStyle w:val="ListParagraph"/>
              <w:numPr>
                <w:ilvl w:val="0"/>
                <w:numId w:val="6"/>
              </w:numPr>
            </w:pPr>
            <w:r>
              <w:t>identifying areas of need for additional resources/support</w:t>
            </w:r>
          </w:p>
          <w:p w14:paraId="52397265" w14:textId="77777777" w:rsidR="00361AE9" w:rsidRDefault="00361AE9" w:rsidP="00244A38">
            <w:pPr>
              <w:pStyle w:val="ListParagraph"/>
              <w:numPr>
                <w:ilvl w:val="0"/>
                <w:numId w:val="6"/>
              </w:numPr>
            </w:pPr>
            <w:r>
              <w:t>research further trends in the data</w:t>
            </w:r>
          </w:p>
        </w:tc>
      </w:tr>
    </w:tbl>
    <w:p w14:paraId="2079F248" w14:textId="77777777" w:rsidR="000C3FDC" w:rsidRDefault="000C3FDC" w:rsidP="00960A70"/>
    <w:p w14:paraId="01507234" w14:textId="77777777" w:rsidR="00361AE9" w:rsidRDefault="00361AE9" w:rsidP="00361AE9">
      <w:pPr>
        <w:pStyle w:val="Heading1"/>
      </w:pPr>
      <w:r>
        <w:t>Exit Ticket Reflection</w:t>
      </w:r>
    </w:p>
    <w:p w14:paraId="0639DCCB" w14:textId="77777777" w:rsidR="00361AE9" w:rsidRPr="00361AE9" w:rsidRDefault="00361AE9" w:rsidP="00361AE9">
      <w:r w:rsidRPr="00361AE9">
        <w:t>Given what we have discussed and learned today, what might be some actions you take?</w:t>
      </w:r>
    </w:p>
    <w:p w14:paraId="74D813CD" w14:textId="77777777" w:rsidR="007D2C1F" w:rsidRDefault="007D2C1F" w:rsidP="00361AE9">
      <w:pPr>
        <w:pStyle w:val="ListParagraph"/>
        <w:numPr>
          <w:ilvl w:val="0"/>
          <w:numId w:val="7"/>
        </w:numPr>
        <w:sectPr w:rsidR="007D2C1F" w:rsidSect="003F6E8A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7C8812" w14:textId="77777777" w:rsidR="00361AE9" w:rsidRDefault="002C04F3" w:rsidP="00361AE9">
      <w:pPr>
        <w:pStyle w:val="ListParagraph"/>
        <w:numPr>
          <w:ilvl w:val="0"/>
          <w:numId w:val="7"/>
        </w:numPr>
      </w:pPr>
      <w:r>
        <w:t>research restorative practices</w:t>
      </w:r>
      <w:r w:rsidR="008F43C5">
        <w:t>-(2)</w:t>
      </w:r>
    </w:p>
    <w:p w14:paraId="647CDC66" w14:textId="77777777" w:rsidR="002C04F3" w:rsidRDefault="002C04F3" w:rsidP="00361AE9">
      <w:pPr>
        <w:pStyle w:val="ListParagraph"/>
        <w:numPr>
          <w:ilvl w:val="0"/>
          <w:numId w:val="7"/>
        </w:numPr>
      </w:pPr>
      <w:r>
        <w:t>analyze pertinent data</w:t>
      </w:r>
    </w:p>
    <w:p w14:paraId="2520284C" w14:textId="77777777" w:rsidR="002C04F3" w:rsidRDefault="00E6509A" w:rsidP="00361AE9">
      <w:pPr>
        <w:pStyle w:val="ListParagraph"/>
        <w:numPr>
          <w:ilvl w:val="0"/>
          <w:numId w:val="7"/>
        </w:numPr>
      </w:pPr>
      <w:r>
        <w:t>more empathy</w:t>
      </w:r>
      <w:r w:rsidR="008F43C5">
        <w:t>-(3)</w:t>
      </w:r>
    </w:p>
    <w:p w14:paraId="5DB6AD05" w14:textId="77777777" w:rsidR="00E6509A" w:rsidRDefault="00E6509A" w:rsidP="00361AE9">
      <w:pPr>
        <w:pStyle w:val="ListParagraph"/>
        <w:numPr>
          <w:ilvl w:val="0"/>
          <w:numId w:val="7"/>
        </w:numPr>
      </w:pPr>
      <w:r>
        <w:t>continue help others who can’t help themselves</w:t>
      </w:r>
    </w:p>
    <w:p w14:paraId="4418889C" w14:textId="77777777" w:rsidR="00E6509A" w:rsidRDefault="00E6509A" w:rsidP="00361AE9">
      <w:pPr>
        <w:pStyle w:val="ListParagraph"/>
        <w:numPr>
          <w:ilvl w:val="0"/>
          <w:numId w:val="7"/>
        </w:numPr>
      </w:pPr>
      <w:r>
        <w:t>share with co-workers what we experienced today</w:t>
      </w:r>
    </w:p>
    <w:p w14:paraId="7C3DA2CF" w14:textId="77777777" w:rsidR="00E6509A" w:rsidRDefault="00E6509A" w:rsidP="00361AE9">
      <w:pPr>
        <w:pStyle w:val="ListParagraph"/>
        <w:numPr>
          <w:ilvl w:val="0"/>
          <w:numId w:val="7"/>
        </w:numPr>
      </w:pPr>
      <w:r>
        <w:t>be more thoughtful to families</w:t>
      </w:r>
    </w:p>
    <w:p w14:paraId="639BCCBE" w14:textId="77777777" w:rsidR="00E6509A" w:rsidRDefault="00E6509A" w:rsidP="00361AE9">
      <w:pPr>
        <w:pStyle w:val="ListParagraph"/>
        <w:numPr>
          <w:ilvl w:val="0"/>
          <w:numId w:val="7"/>
        </w:numPr>
      </w:pPr>
      <w:r>
        <w:t>be more thoughtful to students and how to help them</w:t>
      </w:r>
    </w:p>
    <w:p w14:paraId="6B0A8471" w14:textId="77777777" w:rsidR="00E6509A" w:rsidRDefault="00E6509A" w:rsidP="00361AE9">
      <w:pPr>
        <w:pStyle w:val="ListParagraph"/>
        <w:numPr>
          <w:ilvl w:val="0"/>
          <w:numId w:val="7"/>
        </w:numPr>
      </w:pPr>
      <w:r>
        <w:t>continue using all types of data to make decisions</w:t>
      </w:r>
      <w:r w:rsidR="008F43C5">
        <w:t>-(2)</w:t>
      </w:r>
    </w:p>
    <w:p w14:paraId="0D87C0B7" w14:textId="77777777" w:rsidR="00E6509A" w:rsidRDefault="00E6509A" w:rsidP="00361AE9">
      <w:pPr>
        <w:pStyle w:val="ListParagraph"/>
        <w:numPr>
          <w:ilvl w:val="0"/>
          <w:numId w:val="7"/>
        </w:numPr>
      </w:pPr>
      <w:r>
        <w:t>advocate for cultural humility trainings, particularly school with high population of AA and Hispanic students</w:t>
      </w:r>
    </w:p>
    <w:p w14:paraId="2BF8E20E" w14:textId="77777777" w:rsidR="00E6509A" w:rsidRDefault="00E6509A" w:rsidP="00361AE9">
      <w:pPr>
        <w:pStyle w:val="ListParagraph"/>
        <w:numPr>
          <w:ilvl w:val="0"/>
          <w:numId w:val="7"/>
        </w:numPr>
      </w:pPr>
      <w:r>
        <w:t>give to food bank</w:t>
      </w:r>
    </w:p>
    <w:p w14:paraId="0605080F" w14:textId="77777777" w:rsidR="00E6509A" w:rsidRDefault="00E6509A" w:rsidP="00361AE9">
      <w:pPr>
        <w:pStyle w:val="ListParagraph"/>
        <w:numPr>
          <w:ilvl w:val="0"/>
          <w:numId w:val="7"/>
        </w:numPr>
      </w:pPr>
      <w:r>
        <w:t>be more attentive to the students I come in contact with</w:t>
      </w:r>
    </w:p>
    <w:p w14:paraId="0A12DA2E" w14:textId="77777777" w:rsidR="00E6509A" w:rsidRDefault="00850AD6" w:rsidP="00361AE9">
      <w:pPr>
        <w:pStyle w:val="ListParagraph"/>
        <w:numPr>
          <w:ilvl w:val="0"/>
          <w:numId w:val="7"/>
        </w:numPr>
      </w:pPr>
      <w:r>
        <w:t>data is relevant along with anecdotal information</w:t>
      </w:r>
    </w:p>
    <w:p w14:paraId="1048C911" w14:textId="77777777" w:rsidR="00850AD6" w:rsidRDefault="00850AD6" w:rsidP="00361AE9">
      <w:pPr>
        <w:pStyle w:val="ListParagraph"/>
        <w:numPr>
          <w:ilvl w:val="0"/>
          <w:numId w:val="7"/>
        </w:numPr>
      </w:pPr>
      <w:r>
        <w:t>be careful about making assumptions, i.e. race, socio-economics</w:t>
      </w:r>
    </w:p>
    <w:p w14:paraId="5356470C" w14:textId="77777777" w:rsidR="00850AD6" w:rsidRDefault="00850AD6" w:rsidP="00361AE9">
      <w:pPr>
        <w:pStyle w:val="ListParagraph"/>
        <w:numPr>
          <w:ilvl w:val="0"/>
          <w:numId w:val="7"/>
        </w:numPr>
      </w:pPr>
      <w:r>
        <w:t>learn to step outside of myself</w:t>
      </w:r>
    </w:p>
    <w:p w14:paraId="2FF08834" w14:textId="77777777" w:rsidR="00850AD6" w:rsidRDefault="00850AD6" w:rsidP="00361AE9">
      <w:pPr>
        <w:pStyle w:val="ListParagraph"/>
        <w:numPr>
          <w:ilvl w:val="0"/>
          <w:numId w:val="7"/>
        </w:numPr>
      </w:pPr>
      <w:r>
        <w:t>collaborate more---colleagues are a great resource</w:t>
      </w:r>
    </w:p>
    <w:p w14:paraId="39A5FB7F" w14:textId="77777777" w:rsidR="00850AD6" w:rsidRDefault="00850AD6" w:rsidP="00361AE9">
      <w:pPr>
        <w:pStyle w:val="ListParagraph"/>
        <w:numPr>
          <w:ilvl w:val="0"/>
          <w:numId w:val="7"/>
        </w:numPr>
      </w:pPr>
      <w:r>
        <w:t>meeting with families in a site that is mutually agreeable (not in home, but a public building closer than school)</w:t>
      </w:r>
    </w:p>
    <w:p w14:paraId="2FAE115A" w14:textId="77777777" w:rsidR="00850AD6" w:rsidRDefault="008F43C5" w:rsidP="00361AE9">
      <w:pPr>
        <w:pStyle w:val="ListParagraph"/>
        <w:numPr>
          <w:ilvl w:val="0"/>
          <w:numId w:val="7"/>
        </w:numPr>
      </w:pPr>
      <w:r>
        <w:t>increase awareness of best practice to sue with such a diverse population of students</w:t>
      </w:r>
    </w:p>
    <w:p w14:paraId="43DC77D8" w14:textId="77777777" w:rsidR="008F43C5" w:rsidRDefault="008F43C5" w:rsidP="00361AE9">
      <w:pPr>
        <w:pStyle w:val="ListParagraph"/>
        <w:numPr>
          <w:ilvl w:val="0"/>
          <w:numId w:val="7"/>
        </w:numPr>
      </w:pPr>
      <w:r>
        <w:t>don’t assume—seek first to understand then be understood</w:t>
      </w:r>
    </w:p>
    <w:p w14:paraId="7BEE849D" w14:textId="77777777" w:rsidR="008F43C5" w:rsidRDefault="008F43C5" w:rsidP="00361AE9">
      <w:pPr>
        <w:pStyle w:val="ListParagraph"/>
        <w:numPr>
          <w:ilvl w:val="0"/>
          <w:numId w:val="7"/>
        </w:numPr>
      </w:pPr>
      <w:r>
        <w:t>talk with teachers with empathy for our students/families</w:t>
      </w:r>
    </w:p>
    <w:p w14:paraId="08627180" w14:textId="77777777" w:rsidR="008F43C5" w:rsidRDefault="008F43C5" w:rsidP="00361AE9">
      <w:pPr>
        <w:pStyle w:val="ListParagraph"/>
        <w:numPr>
          <w:ilvl w:val="0"/>
          <w:numId w:val="7"/>
        </w:numPr>
      </w:pPr>
      <w:r>
        <w:t xml:space="preserve">conversations around school staff </w:t>
      </w:r>
    </w:p>
    <w:p w14:paraId="43A8F5B8" w14:textId="77777777" w:rsidR="008F43C5" w:rsidRDefault="008F43C5" w:rsidP="00361AE9">
      <w:pPr>
        <w:pStyle w:val="ListParagraph"/>
        <w:numPr>
          <w:ilvl w:val="0"/>
          <w:numId w:val="7"/>
        </w:numPr>
      </w:pPr>
      <w:r>
        <w:t>data analysis with schools with non-academic indicators impacting academic performance</w:t>
      </w:r>
    </w:p>
    <w:p w14:paraId="43E772DA" w14:textId="77777777" w:rsidR="007D2C1F" w:rsidRDefault="007D2C1F" w:rsidP="007D2C1F">
      <w:pPr>
        <w:pStyle w:val="ListParagraph"/>
        <w:numPr>
          <w:ilvl w:val="0"/>
          <w:numId w:val="7"/>
        </w:numPr>
        <w:sectPr w:rsidR="007D2C1F" w:rsidSect="007D2C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listen better to othe</w:t>
      </w:r>
      <w:r w:rsidR="004343E9">
        <w:t>r voices and trust their stories</w:t>
      </w:r>
    </w:p>
    <w:p w14:paraId="212DFB53" w14:textId="77777777" w:rsidR="007D2C1F" w:rsidRDefault="007D2C1F" w:rsidP="007D2C1F"/>
    <w:p w14:paraId="7C0F68BB" w14:textId="77777777" w:rsidR="007D2C1F" w:rsidRDefault="007D2C1F" w:rsidP="004343E9">
      <w:pPr>
        <w:pStyle w:val="Heading1"/>
        <w:spacing w:before="120"/>
      </w:pPr>
      <w:bookmarkStart w:id="0" w:name="_GoBack"/>
      <w:r>
        <w:t>How Was the Meeting?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4343E9" w:rsidRPr="004343E9" w14:paraId="2EADEC82" w14:textId="77777777" w:rsidTr="004343E9">
        <w:tc>
          <w:tcPr>
            <w:tcW w:w="5665" w:type="dxa"/>
          </w:tcPr>
          <w:bookmarkEnd w:id="0"/>
          <w:p w14:paraId="7631B602" w14:textId="77777777" w:rsidR="007D2C1F" w:rsidRPr="004343E9" w:rsidRDefault="007D2C1F" w:rsidP="007D2C1F">
            <w:pPr>
              <w:jc w:val="center"/>
              <w:rPr>
                <w:b/>
                <w:sz w:val="22"/>
              </w:rPr>
            </w:pPr>
            <w:r w:rsidRPr="004343E9">
              <w:rPr>
                <w:b/>
                <w:sz w:val="22"/>
              </w:rPr>
              <w:t>+</w:t>
            </w:r>
          </w:p>
        </w:tc>
        <w:tc>
          <w:tcPr>
            <w:tcW w:w="3685" w:type="dxa"/>
          </w:tcPr>
          <w:p w14:paraId="6C20501A" w14:textId="77777777" w:rsidR="007D2C1F" w:rsidRPr="004343E9" w:rsidRDefault="007D2C1F" w:rsidP="007D2C1F">
            <w:pPr>
              <w:jc w:val="center"/>
              <w:rPr>
                <w:b/>
                <w:sz w:val="22"/>
              </w:rPr>
            </w:pPr>
            <w:r w:rsidRPr="004343E9">
              <w:rPr>
                <w:rFonts w:ascii="Calibri" w:hAnsi="Calibri"/>
                <w:b/>
                <w:sz w:val="22"/>
              </w:rPr>
              <w:t>∆</w:t>
            </w:r>
          </w:p>
        </w:tc>
      </w:tr>
      <w:tr w:rsidR="004343E9" w:rsidRPr="004343E9" w14:paraId="4805E002" w14:textId="77777777" w:rsidTr="004343E9">
        <w:trPr>
          <w:trHeight w:val="6938"/>
        </w:trPr>
        <w:tc>
          <w:tcPr>
            <w:tcW w:w="5665" w:type="dxa"/>
          </w:tcPr>
          <w:p w14:paraId="615702D4" w14:textId="77777777" w:rsidR="007D2C1F" w:rsidRPr="004343E9" w:rsidRDefault="007D2C1F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keep going</w:t>
            </w:r>
          </w:p>
          <w:p w14:paraId="6214636B" w14:textId="77777777" w:rsidR="007D2C1F" w:rsidRPr="004343E9" w:rsidRDefault="007D2C1F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the simulation itself was great</w:t>
            </w:r>
            <w:r w:rsidR="008E0802" w:rsidRPr="004343E9">
              <w:rPr>
                <w:sz w:val="22"/>
              </w:rPr>
              <w:t>-(2)</w:t>
            </w:r>
          </w:p>
          <w:p w14:paraId="4336E8FF" w14:textId="77777777" w:rsidR="007D2C1F" w:rsidRPr="004343E9" w:rsidRDefault="007D2C1F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pace was good</w:t>
            </w:r>
          </w:p>
          <w:p w14:paraId="2C955268" w14:textId="77777777" w:rsidR="008E0802" w:rsidRPr="004343E9" w:rsidRDefault="008E0802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great way to put the data in perspective after the poverty simulation</w:t>
            </w:r>
          </w:p>
          <w:p w14:paraId="77873C77" w14:textId="77777777" w:rsidR="008E0802" w:rsidRPr="004343E9" w:rsidRDefault="008E0802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enjoyed the exercises of the day</w:t>
            </w:r>
          </w:p>
          <w:p w14:paraId="1A279586" w14:textId="77777777" w:rsidR="008E0802" w:rsidRPr="004343E9" w:rsidRDefault="008E0802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interactive</w:t>
            </w:r>
          </w:p>
          <w:p w14:paraId="7B9FE58E" w14:textId="77777777" w:rsidR="008E0802" w:rsidRPr="004343E9" w:rsidRDefault="008E0802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participation</w:t>
            </w:r>
          </w:p>
          <w:p w14:paraId="40367B69" w14:textId="77777777" w:rsidR="008E0802" w:rsidRPr="004343E9" w:rsidRDefault="008E0802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entertaining</w:t>
            </w:r>
          </w:p>
          <w:p w14:paraId="05294AAF" w14:textId="77777777" w:rsidR="008E0802" w:rsidRPr="004343E9" w:rsidRDefault="008E0802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great communication</w:t>
            </w:r>
          </w:p>
          <w:p w14:paraId="1C22BF64" w14:textId="77777777" w:rsidR="008E0802" w:rsidRPr="004343E9" w:rsidRDefault="008E0802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excellent, realistic</w:t>
            </w:r>
          </w:p>
          <w:p w14:paraId="7C15326C" w14:textId="77777777" w:rsidR="008E0802" w:rsidRPr="004343E9" w:rsidRDefault="008E0802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great feedback</w:t>
            </w:r>
          </w:p>
          <w:p w14:paraId="543C43EE" w14:textId="77777777" w:rsidR="008E0802" w:rsidRPr="004343E9" w:rsidRDefault="008E0802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very well organized</w:t>
            </w:r>
          </w:p>
          <w:p w14:paraId="2706F47A" w14:textId="77777777" w:rsidR="008E0802" w:rsidRPr="004343E9" w:rsidRDefault="008E0802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so glad we could debrief like this after the simulation and back it up with data</w:t>
            </w:r>
            <w:r w:rsidR="0048690F" w:rsidRPr="004343E9">
              <w:rPr>
                <w:sz w:val="22"/>
              </w:rPr>
              <w:t>-(3</w:t>
            </w:r>
            <w:r w:rsidR="00F63F67" w:rsidRPr="004343E9">
              <w:rPr>
                <w:sz w:val="22"/>
              </w:rPr>
              <w:t>)</w:t>
            </w:r>
          </w:p>
          <w:p w14:paraId="50DDBF31" w14:textId="77777777" w:rsidR="008E0802" w:rsidRPr="004343E9" w:rsidRDefault="008E0802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great to collaborate with entire group</w:t>
            </w:r>
          </w:p>
          <w:p w14:paraId="65FC9097" w14:textId="77777777" w:rsidR="008E0802" w:rsidRPr="004343E9" w:rsidRDefault="00F63F67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role playing</w:t>
            </w:r>
          </w:p>
          <w:p w14:paraId="2543F03C" w14:textId="77777777" w:rsidR="00F63F67" w:rsidRPr="004343E9" w:rsidRDefault="00F63F67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sharing</w:t>
            </w:r>
          </w:p>
          <w:p w14:paraId="3A63FF8B" w14:textId="77777777" w:rsidR="00F63F67" w:rsidRPr="004343E9" w:rsidRDefault="00F63F67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traffic light activity</w:t>
            </w:r>
          </w:p>
          <w:p w14:paraId="294F57DB" w14:textId="77777777" w:rsidR="00F63F67" w:rsidRPr="004343E9" w:rsidRDefault="00F63F67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information was very practical and will benefit me at work and also out in life</w:t>
            </w:r>
          </w:p>
          <w:p w14:paraId="63EA36A9" w14:textId="77777777" w:rsidR="00F63F67" w:rsidRPr="004343E9" w:rsidRDefault="00F63F67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openness</w:t>
            </w:r>
          </w:p>
          <w:p w14:paraId="2B3FE3E3" w14:textId="77777777" w:rsidR="0048690F" w:rsidRPr="004343E9" w:rsidRDefault="0048690F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activity to curb inferences</w:t>
            </w:r>
          </w:p>
          <w:p w14:paraId="4D1643EC" w14:textId="77777777" w:rsidR="0048690F" w:rsidRPr="004343E9" w:rsidRDefault="0048690F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importance of reframing data with multiple sources-(2)</w:t>
            </w:r>
          </w:p>
          <w:p w14:paraId="6A388102" w14:textId="77777777" w:rsidR="0048690F" w:rsidRPr="004343E9" w:rsidRDefault="0048690F" w:rsidP="0048690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good mix of MNPS folks—nice to rub elbows with a variety</w:t>
            </w:r>
          </w:p>
          <w:p w14:paraId="14BA267C" w14:textId="77777777" w:rsidR="0048690F" w:rsidRPr="004343E9" w:rsidRDefault="0048690F" w:rsidP="0048690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excellent facilitation</w:t>
            </w:r>
          </w:p>
          <w:p w14:paraId="44632715" w14:textId="77777777" w:rsidR="0048690F" w:rsidRPr="004343E9" w:rsidRDefault="00D67F32" w:rsidP="0048690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listen and learn to understand what people are going through</w:t>
            </w:r>
          </w:p>
          <w:p w14:paraId="2ADF27C6" w14:textId="77777777" w:rsidR="00D67F32" w:rsidRPr="004343E9" w:rsidRDefault="00D67F32" w:rsidP="0048690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powerful</w:t>
            </w:r>
          </w:p>
        </w:tc>
        <w:tc>
          <w:tcPr>
            <w:tcW w:w="3685" w:type="dxa"/>
          </w:tcPr>
          <w:p w14:paraId="4E0593EC" w14:textId="77777777" w:rsidR="007D2C1F" w:rsidRPr="004343E9" w:rsidRDefault="007D2C1F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help those of us that are in special ed</w:t>
            </w:r>
          </w:p>
          <w:p w14:paraId="47089907" w14:textId="77777777" w:rsidR="007D2C1F" w:rsidRPr="004343E9" w:rsidRDefault="007D2C1F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see actions being put in place</w:t>
            </w:r>
          </w:p>
          <w:p w14:paraId="2FE388A5" w14:textId="77777777" w:rsidR="007D2C1F" w:rsidRPr="004343E9" w:rsidRDefault="008E0802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more specific, open-ended questions about the data</w:t>
            </w:r>
          </w:p>
          <w:p w14:paraId="46FDF962" w14:textId="77777777" w:rsidR="008E0802" w:rsidRPr="004343E9" w:rsidRDefault="008E0802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need more time</w:t>
            </w:r>
            <w:r w:rsidR="0048690F" w:rsidRPr="004343E9">
              <w:rPr>
                <w:sz w:val="22"/>
              </w:rPr>
              <w:t>-(4</w:t>
            </w:r>
            <w:r w:rsidR="00F63F67" w:rsidRPr="004343E9">
              <w:rPr>
                <w:sz w:val="22"/>
              </w:rPr>
              <w:t>)</w:t>
            </w:r>
            <w:r w:rsidR="0048690F" w:rsidRPr="004343E9">
              <w:rPr>
                <w:sz w:val="22"/>
              </w:rPr>
              <w:t>—could be full day inservice</w:t>
            </w:r>
          </w:p>
          <w:p w14:paraId="1854FD78" w14:textId="77777777" w:rsidR="008E0802" w:rsidRPr="004343E9" w:rsidRDefault="008E0802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handouts for everyone to take home</w:t>
            </w:r>
          </w:p>
          <w:p w14:paraId="0F8CA868" w14:textId="77777777" w:rsidR="008E0802" w:rsidRPr="004343E9" w:rsidRDefault="008E0802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less time on calibrating and more tie reflecting on data and stop light</w:t>
            </w:r>
          </w:p>
          <w:p w14:paraId="22256005" w14:textId="77777777" w:rsidR="008E0802" w:rsidRPr="004343E9" w:rsidRDefault="008E0802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seemed like your re</w:t>
            </w:r>
            <w:r w:rsidR="00F63F67" w:rsidRPr="004343E9">
              <w:rPr>
                <w:sz w:val="22"/>
              </w:rPr>
              <w:t>phrasing some people didn’t necessarily agreed, but complied</w:t>
            </w:r>
          </w:p>
          <w:p w14:paraId="0EE1692D" w14:textId="77777777" w:rsidR="00F63F67" w:rsidRPr="004343E9" w:rsidRDefault="00F63F67" w:rsidP="007D2C1F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too much data to process</w:t>
            </w:r>
          </w:p>
          <w:p w14:paraId="788C9027" w14:textId="77777777" w:rsidR="00F63F67" w:rsidRPr="004343E9" w:rsidRDefault="00F63F67" w:rsidP="00F63F67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balance simulation time with afternoon to better engage participants</w:t>
            </w:r>
          </w:p>
          <w:p w14:paraId="438319D6" w14:textId="77777777" w:rsidR="00F63F67" w:rsidRPr="004343E9" w:rsidRDefault="0048690F" w:rsidP="00F63F67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fuller data for gathering personal stories</w:t>
            </w:r>
          </w:p>
          <w:p w14:paraId="1782EF5A" w14:textId="77777777" w:rsidR="0048690F" w:rsidRPr="004343E9" w:rsidRDefault="0048690F" w:rsidP="00D67F32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 xml:space="preserve">less summarizing when writing </w:t>
            </w:r>
            <w:r w:rsidR="00D67F32" w:rsidRPr="004343E9">
              <w:rPr>
                <w:sz w:val="22"/>
              </w:rPr>
              <w:t>down</w:t>
            </w:r>
            <w:r w:rsidRPr="004343E9">
              <w:rPr>
                <w:sz w:val="22"/>
              </w:rPr>
              <w:t xml:space="preserve"> participant responses</w:t>
            </w:r>
          </w:p>
          <w:p w14:paraId="1525038C" w14:textId="77777777" w:rsidR="004343E9" w:rsidRPr="004343E9" w:rsidRDefault="004343E9" w:rsidP="00D67F32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 w:rsidRPr="004343E9">
              <w:rPr>
                <w:sz w:val="22"/>
              </w:rPr>
              <w:t>traffic light questions asked three times today---end of simulation, traffic light, reflection</w:t>
            </w:r>
          </w:p>
        </w:tc>
      </w:tr>
    </w:tbl>
    <w:p w14:paraId="246F97E0" w14:textId="77777777" w:rsidR="007D2C1F" w:rsidRDefault="007D2C1F" w:rsidP="007D2C1F"/>
    <w:sectPr w:rsidR="007D2C1F" w:rsidSect="007D2C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2DA99" w14:textId="77777777" w:rsidR="00126426" w:rsidRDefault="00126426" w:rsidP="00A6506D">
      <w:r>
        <w:separator/>
      </w:r>
    </w:p>
  </w:endnote>
  <w:endnote w:type="continuationSeparator" w:id="0">
    <w:p w14:paraId="7D8937D4" w14:textId="77777777" w:rsidR="00126426" w:rsidRDefault="00126426" w:rsidP="00A6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41F20" w14:textId="77777777" w:rsidR="00361AE9" w:rsidRDefault="00361AE9" w:rsidP="00A1462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DAE71E" w14:textId="77777777" w:rsidR="00361AE9" w:rsidRDefault="00361AE9" w:rsidP="00361A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A7B46" w14:textId="77777777" w:rsidR="00361AE9" w:rsidRDefault="00361AE9" w:rsidP="00A1462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4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C81A47" w14:textId="77777777" w:rsidR="00361AE9" w:rsidRDefault="00361AE9" w:rsidP="00361A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F5BFA" w14:textId="77777777" w:rsidR="00126426" w:rsidRDefault="00126426" w:rsidP="00A6506D">
      <w:r>
        <w:separator/>
      </w:r>
    </w:p>
  </w:footnote>
  <w:footnote w:type="continuationSeparator" w:id="0">
    <w:p w14:paraId="3F932CB9" w14:textId="77777777" w:rsidR="00126426" w:rsidRDefault="00126426" w:rsidP="00A650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D453B" w14:textId="77777777" w:rsidR="00A6506D" w:rsidRPr="00A6506D" w:rsidRDefault="00A6506D" w:rsidP="00A6506D">
    <w:pPr>
      <w:pStyle w:val="Header"/>
      <w:jc w:val="center"/>
      <w:rPr>
        <w:b/>
        <w:sz w:val="36"/>
      </w:rPr>
    </w:pPr>
    <w:r w:rsidRPr="00A6506D">
      <w:rPr>
        <w:b/>
        <w:sz w:val="36"/>
      </w:rPr>
      <w:t>Central Office Poverty Simulation Data Dive</w:t>
    </w:r>
  </w:p>
  <w:p w14:paraId="37358EE0" w14:textId="77777777" w:rsidR="00A6506D" w:rsidRPr="00A6506D" w:rsidRDefault="00A6506D" w:rsidP="00A6506D">
    <w:pPr>
      <w:pStyle w:val="Header"/>
      <w:jc w:val="center"/>
      <w:rPr>
        <w:b/>
        <w:sz w:val="36"/>
      </w:rPr>
    </w:pPr>
    <w:r w:rsidRPr="00A6506D">
      <w:rPr>
        <w:b/>
        <w:sz w:val="36"/>
      </w:rPr>
      <w:t>October 5,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0D15"/>
    <w:multiLevelType w:val="hybridMultilevel"/>
    <w:tmpl w:val="3972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215AD"/>
    <w:multiLevelType w:val="hybridMultilevel"/>
    <w:tmpl w:val="224E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9083B"/>
    <w:multiLevelType w:val="hybridMultilevel"/>
    <w:tmpl w:val="D9B2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E0C5A"/>
    <w:multiLevelType w:val="hybridMultilevel"/>
    <w:tmpl w:val="4E02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A6BA7"/>
    <w:multiLevelType w:val="hybridMultilevel"/>
    <w:tmpl w:val="906A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B3B40"/>
    <w:multiLevelType w:val="hybridMultilevel"/>
    <w:tmpl w:val="A2B2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302E7"/>
    <w:multiLevelType w:val="hybridMultilevel"/>
    <w:tmpl w:val="2C38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47A75"/>
    <w:multiLevelType w:val="hybridMultilevel"/>
    <w:tmpl w:val="5C3E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6D"/>
    <w:rsid w:val="000C3FDC"/>
    <w:rsid w:val="000D6921"/>
    <w:rsid w:val="00126426"/>
    <w:rsid w:val="00147355"/>
    <w:rsid w:val="001C43DA"/>
    <w:rsid w:val="00244A38"/>
    <w:rsid w:val="002C04F3"/>
    <w:rsid w:val="00361AE9"/>
    <w:rsid w:val="003F6E8A"/>
    <w:rsid w:val="00415F5F"/>
    <w:rsid w:val="004343E9"/>
    <w:rsid w:val="0048690F"/>
    <w:rsid w:val="00585D01"/>
    <w:rsid w:val="005D6400"/>
    <w:rsid w:val="006008E9"/>
    <w:rsid w:val="006453EF"/>
    <w:rsid w:val="006D3404"/>
    <w:rsid w:val="00723D85"/>
    <w:rsid w:val="007741BF"/>
    <w:rsid w:val="007D2C1F"/>
    <w:rsid w:val="00850AD6"/>
    <w:rsid w:val="008E0802"/>
    <w:rsid w:val="008F43C5"/>
    <w:rsid w:val="00960A70"/>
    <w:rsid w:val="00A618EB"/>
    <w:rsid w:val="00A6506D"/>
    <w:rsid w:val="00AD1AB8"/>
    <w:rsid w:val="00BD2E35"/>
    <w:rsid w:val="00D67F32"/>
    <w:rsid w:val="00E143EA"/>
    <w:rsid w:val="00E531D3"/>
    <w:rsid w:val="00E6509A"/>
    <w:rsid w:val="00EC4E72"/>
    <w:rsid w:val="00F319BF"/>
    <w:rsid w:val="00F6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B3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0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06D"/>
  </w:style>
  <w:style w:type="paragraph" w:styleId="Footer">
    <w:name w:val="footer"/>
    <w:basedOn w:val="Normal"/>
    <w:link w:val="FooterChar"/>
    <w:uiPriority w:val="99"/>
    <w:unhideWhenUsed/>
    <w:rsid w:val="00A65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06D"/>
  </w:style>
  <w:style w:type="paragraph" w:styleId="ListParagraph">
    <w:name w:val="List Paragraph"/>
    <w:basedOn w:val="Normal"/>
    <w:uiPriority w:val="34"/>
    <w:qFormat/>
    <w:rsid w:val="00A650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50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60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6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1327</Words>
  <Characters>7592</Characters>
  <Application>Microsoft Macintosh Word</Application>
  <DocSecurity>0</DocSecurity>
  <Lines>292</Lines>
  <Paragraphs>212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Activating and Engaging</vt:lpstr>
      <vt:lpstr>Exploring and Discovering</vt:lpstr>
      <vt:lpstr>Organizing and Integrating</vt:lpstr>
      <vt:lpstr>Exit Ticket Reflection</vt:lpstr>
      <vt:lpstr>How Was the Meeting? Feedback</vt:lpstr>
    </vt:vector>
  </TitlesOfParts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1</cp:revision>
  <dcterms:created xsi:type="dcterms:W3CDTF">2017-10-09T19:09:00Z</dcterms:created>
  <dcterms:modified xsi:type="dcterms:W3CDTF">2017-10-09T20:16:00Z</dcterms:modified>
</cp:coreProperties>
</file>